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FE" w:rsidRPr="004815FD" w:rsidRDefault="006447FE" w:rsidP="00644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6447FE" w:rsidRPr="004815FD" w:rsidRDefault="006447FE" w:rsidP="00644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в фестивале творческих открытий и инициатив</w:t>
      </w:r>
    </w:p>
    <w:p w:rsidR="006447FE" w:rsidRPr="004815FD" w:rsidRDefault="006447FE" w:rsidP="00644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 xml:space="preserve">«ЛЕОНАРДО» </w:t>
      </w:r>
    </w:p>
    <w:p w:rsidR="006447FE" w:rsidRPr="004815FD" w:rsidRDefault="006447FE" w:rsidP="00644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(региональный отборочный этап)</w:t>
      </w:r>
    </w:p>
    <w:p w:rsidR="006447FE" w:rsidRPr="004815FD" w:rsidRDefault="006447FE" w:rsidP="00644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ФИО участника (участников)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Образовательная организация (полное наимено</w:t>
      </w:r>
      <w:r>
        <w:rPr>
          <w:rFonts w:ascii="Times New Roman" w:hAnsi="Times New Roman" w:cs="Times New Roman"/>
          <w:sz w:val="28"/>
          <w:szCs w:val="28"/>
        </w:rPr>
        <w:t>вание) 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Секция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Возрастная группа (1-4 классы, 5-7 классы, 8-11</w:t>
      </w:r>
      <w:r>
        <w:rPr>
          <w:rFonts w:ascii="Times New Roman" w:hAnsi="Times New Roman" w:cs="Times New Roman"/>
          <w:sz w:val="28"/>
          <w:szCs w:val="28"/>
        </w:rPr>
        <w:t xml:space="preserve"> классы) 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Вид работы (исследовательская/ проектная работ</w:t>
      </w:r>
      <w:r>
        <w:rPr>
          <w:rFonts w:ascii="Times New Roman" w:hAnsi="Times New Roman" w:cs="Times New Roman"/>
          <w:sz w:val="28"/>
          <w:szCs w:val="28"/>
        </w:rPr>
        <w:t>а) _____________________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15FD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</w:p>
    <w:p w:rsidR="006447FE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ФИО_____________________________________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15F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Адрес электронной почты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5FD">
        <w:rPr>
          <w:rFonts w:ascii="Times New Roman" w:hAnsi="Times New Roman" w:cs="Times New Roman"/>
          <w:sz w:val="28"/>
          <w:szCs w:val="28"/>
        </w:rPr>
        <w:t>Телефон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815FD">
        <w:rPr>
          <w:rFonts w:ascii="Times New Roman" w:hAnsi="Times New Roman" w:cs="Times New Roman"/>
          <w:i/>
          <w:sz w:val="28"/>
          <w:szCs w:val="28"/>
        </w:rPr>
        <w:t>Директор ОУ</w:t>
      </w: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6447FE" w:rsidRPr="004815FD" w:rsidRDefault="006447FE" w:rsidP="006447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815FD">
        <w:rPr>
          <w:rFonts w:ascii="Times New Roman" w:hAnsi="Times New Roman" w:cs="Times New Roman"/>
          <w:i/>
          <w:sz w:val="28"/>
          <w:szCs w:val="28"/>
        </w:rPr>
        <w:t>МП</w:t>
      </w:r>
    </w:p>
    <w:p w:rsidR="001B45CC" w:rsidRDefault="001B45CC"/>
    <w:sectPr w:rsidR="001B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4C"/>
    <w:rsid w:val="001B45CC"/>
    <w:rsid w:val="006447FE"/>
    <w:rsid w:val="00B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959"/>
  <w15:chartTrackingRefBased/>
  <w15:docId w15:val="{61F077CA-336A-4764-B7E6-AC0A1E2A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2021-01-11T05:31:00Z</dcterms:created>
  <dcterms:modified xsi:type="dcterms:W3CDTF">2021-01-11T05:31:00Z</dcterms:modified>
</cp:coreProperties>
</file>